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Pr="009F4038" w:rsidRDefault="007721F4" w:rsidP="009F403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91C1F8E" w14:textId="77777777" w:rsidR="00E02B5D" w:rsidRDefault="009F4038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Zamawiający:   </w:t>
      </w:r>
    </w:p>
    <w:p w14:paraId="75855464" w14:textId="5307E470" w:rsidR="0020799D" w:rsidRPr="009F4038" w:rsidRDefault="00E02B5D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Uniwersytet Jana Kochanowskiego w Kielcach</w:t>
      </w:r>
      <w:r w:rsidR="009F4038"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Kielce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B5113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15.02</w:t>
      </w:r>
      <w:r w:rsidR="00397C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  <w:r w:rsidR="00397C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godz. 09</w:t>
      </w:r>
      <w:r w:rsidR="00904C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</w:p>
    <w:p w14:paraId="7FD83D3D" w14:textId="77777777" w:rsidR="0020799D" w:rsidRPr="009F4038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E7F20E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1E6DB3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634ACF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C39DEC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251714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9F4038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A505E" w14:textId="77777777" w:rsidR="009F4038" w:rsidRDefault="009F4038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4B8F9" w14:textId="77777777" w:rsidR="005D31EC" w:rsidRPr="009F4038" w:rsidRDefault="005D31EC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AEA4F2" w14:textId="16BEA966" w:rsidR="00397CE5" w:rsidRPr="00397CE5" w:rsidRDefault="0020799D" w:rsidP="00397CE5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038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898" w:rsidRPr="009F4038">
        <w:rPr>
          <w:rFonts w:ascii="Times New Roman" w:hAnsi="Times New Roman" w:cs="Times New Roman"/>
          <w:sz w:val="24"/>
          <w:szCs w:val="24"/>
        </w:rPr>
        <w:t>postępowaniu o udzielenie zamówienia publicznego prowadzonego w trybie przetargu nieograniczonego na „</w:t>
      </w:r>
      <w:r w:rsidR="00B51134">
        <w:rPr>
          <w:rFonts w:ascii="Times New Roman" w:hAnsi="Times New Roman" w:cs="Times New Roman"/>
          <w:b/>
          <w:bCs/>
          <w:sz w:val="24"/>
          <w:szCs w:val="24"/>
        </w:rPr>
        <w:t>Dostawa  sprzętu</w:t>
      </w:r>
      <w:r w:rsidR="00397CE5" w:rsidRPr="00397CE5">
        <w:rPr>
          <w:rFonts w:ascii="Times New Roman" w:hAnsi="Times New Roman" w:cs="Times New Roman"/>
          <w:b/>
          <w:bCs/>
          <w:sz w:val="24"/>
          <w:szCs w:val="24"/>
        </w:rPr>
        <w:t xml:space="preserve"> komputerowego dla Uniwersytetu Jana Kochan</w:t>
      </w:r>
      <w:r w:rsidR="00B51134">
        <w:rPr>
          <w:rFonts w:ascii="Times New Roman" w:hAnsi="Times New Roman" w:cs="Times New Roman"/>
          <w:b/>
          <w:bCs/>
          <w:sz w:val="24"/>
          <w:szCs w:val="24"/>
        </w:rPr>
        <w:t>owskiego w Kielcach ADP.2301.127</w:t>
      </w:r>
      <w:r w:rsidR="00397CE5" w:rsidRPr="00397CE5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38856222" w14:textId="061EB464" w:rsidR="00135C9D" w:rsidRPr="00135C9D" w:rsidRDefault="00135C9D" w:rsidP="00135C9D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BB66B" w14:textId="34F7F205" w:rsidR="0021421F" w:rsidRDefault="003A7DDA" w:rsidP="00135C9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 r. – Prawo zamówień publicznych (Dz.U. poz. 2019 ze zm.),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amawiający informuje, że na realizację zamówienia zamierza przeznaczyć </w:t>
      </w:r>
    </w:p>
    <w:p w14:paraId="270C7BF1" w14:textId="77777777" w:rsidR="00135C9D" w:rsidRPr="00135C9D" w:rsidRDefault="00135C9D" w:rsidP="00135C9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ACE713" w14:textId="05A9544E" w:rsidR="00FB250F" w:rsidRPr="00B51134" w:rsidRDefault="00B51134" w:rsidP="00B51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51134">
        <w:rPr>
          <w:rFonts w:ascii="Times New Roman" w:hAnsi="Times New Roman"/>
          <w:i/>
          <w:color w:val="000000" w:themeColor="text1"/>
        </w:rPr>
        <w:t xml:space="preserve">Część 1  - 1980  zł brutto, 1609,76 </w:t>
      </w:r>
      <w:r w:rsidR="00135C9D" w:rsidRPr="00B51134">
        <w:rPr>
          <w:rFonts w:ascii="Times New Roman" w:hAnsi="Times New Roman"/>
          <w:i/>
          <w:color w:val="000000" w:themeColor="text1"/>
        </w:rPr>
        <w:t xml:space="preserve"> zł netto</w:t>
      </w:r>
    </w:p>
    <w:p w14:paraId="4C13D7ED" w14:textId="1EB1D6CA" w:rsidR="00B51134" w:rsidRPr="00B51134" w:rsidRDefault="00B51134" w:rsidP="00B51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511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Część 2 – 4500 zł brutto, 3658,54 zł netto</w:t>
      </w:r>
    </w:p>
    <w:p w14:paraId="2789B4EA" w14:textId="28124833" w:rsidR="00B51134" w:rsidRPr="00B51134" w:rsidRDefault="00B51134" w:rsidP="00B51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511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Część 3 – 1749 zł brutto, 1397,56 zł netto</w:t>
      </w:r>
      <w:bookmarkStart w:id="0" w:name="_GoBack"/>
      <w:bookmarkEnd w:id="0"/>
    </w:p>
    <w:p w14:paraId="60689FFF" w14:textId="00C48882" w:rsidR="00B51134" w:rsidRPr="00B51134" w:rsidRDefault="00B51134" w:rsidP="00B51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511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Część 4- 800 zł brutto, 650, 41 zł netto</w:t>
      </w:r>
    </w:p>
    <w:p w14:paraId="0EB590DC" w14:textId="3D9BC6C3" w:rsidR="00B51134" w:rsidRPr="00B51134" w:rsidRDefault="00B51134" w:rsidP="00B51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511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Część 5- 7000 zł brutto, 5691,06 zł netto</w:t>
      </w:r>
    </w:p>
    <w:p w14:paraId="1C24F1EC" w14:textId="6A200F4F" w:rsidR="00B51134" w:rsidRPr="00B51134" w:rsidRDefault="00B51134" w:rsidP="00B51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511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Część 6 – 6500 zł brutto, 5284,56 zł netto</w:t>
      </w:r>
    </w:p>
    <w:p w14:paraId="6B298443" w14:textId="77777777" w:rsidR="00FB250F" w:rsidRPr="00B5113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E302E" w14:textId="77777777" w:rsidR="00AD543C" w:rsidRPr="00B51134" w:rsidRDefault="00AD543C">
      <w:pPr>
        <w:rPr>
          <w:rFonts w:ascii="Times New Roman" w:hAnsi="Times New Roman" w:cs="Times New Roman"/>
          <w:sz w:val="24"/>
          <w:szCs w:val="24"/>
        </w:rPr>
      </w:pPr>
    </w:p>
    <w:sectPr w:rsidR="00AD543C" w:rsidRPr="00B51134" w:rsidSect="009F4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135C9D"/>
    <w:rsid w:val="001F5A09"/>
    <w:rsid w:val="0020799D"/>
    <w:rsid w:val="0021421F"/>
    <w:rsid w:val="002D0A95"/>
    <w:rsid w:val="00397CE5"/>
    <w:rsid w:val="003A7DDA"/>
    <w:rsid w:val="00446911"/>
    <w:rsid w:val="005D31EC"/>
    <w:rsid w:val="007721F4"/>
    <w:rsid w:val="00904C08"/>
    <w:rsid w:val="009F4038"/>
    <w:rsid w:val="00AC3783"/>
    <w:rsid w:val="00AD543C"/>
    <w:rsid w:val="00B51134"/>
    <w:rsid w:val="00B67D9E"/>
    <w:rsid w:val="00C3227B"/>
    <w:rsid w:val="00D91898"/>
    <w:rsid w:val="00DD32B7"/>
    <w:rsid w:val="00E02B5D"/>
    <w:rsid w:val="00E97BB1"/>
    <w:rsid w:val="00F2100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3DA28E61-83B6-45D3-9650-5E054EB9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 Kmieciak</cp:lastModifiedBy>
  <cp:revision>9</cp:revision>
  <cp:lastPrinted>2022-01-21T10:21:00Z</cp:lastPrinted>
  <dcterms:created xsi:type="dcterms:W3CDTF">2021-03-08T07:23:00Z</dcterms:created>
  <dcterms:modified xsi:type="dcterms:W3CDTF">2022-02-15T07:10:00Z</dcterms:modified>
</cp:coreProperties>
</file>