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72" w:rsidRPr="00961E8C" w:rsidRDefault="00F54172" w:rsidP="00F5417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b/>
          <w:sz w:val="24"/>
          <w:szCs w:val="24"/>
          <w:lang w:eastAsia="pl-PL"/>
        </w:rPr>
        <w:t>Załącznik Nr 1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(nazwa firmy)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 xml:space="preserve">            (dokładny adres)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 xml:space="preserve">           (NIP/REGON)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ab/>
        <w:t>(TELEFON/FAX)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</w:t>
      </w:r>
      <w:r w:rsidRPr="00961E8C">
        <w:rPr>
          <w:rFonts w:ascii="Arial" w:eastAsia="Times New Roman" w:hAnsi="Arial" w:cs="Arial"/>
          <w:b/>
          <w:sz w:val="28"/>
          <w:szCs w:val="24"/>
          <w:lang w:eastAsia="pl-PL"/>
        </w:rPr>
        <w:t>OFERTA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</w:t>
      </w:r>
      <w:r w:rsidRPr="00961E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Uniwersytet Jana Kochanowskiego </w:t>
      </w:r>
      <w:r w:rsidRPr="00961E8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61E8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61E8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61E8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61E8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61E8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61E8C">
        <w:rPr>
          <w:rFonts w:ascii="Arial" w:eastAsia="Times New Roman" w:hAnsi="Arial" w:cs="Arial"/>
          <w:b/>
          <w:sz w:val="24"/>
          <w:szCs w:val="24"/>
          <w:lang w:eastAsia="pl-PL"/>
        </w:rPr>
        <w:tab/>
        <w:t>w Kielcach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25-369 Kielce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ul. Żeromskiego 5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 xml:space="preserve">            Nawiązując do postępowania  w trybie  przetargu nieograniczonego na dostawę</w:t>
      </w:r>
      <w:r w:rsidRPr="00F54172">
        <w:rPr>
          <w:rFonts w:ascii="Arial" w:eastAsia="Times New Roman" w:hAnsi="Arial" w:cs="Arial"/>
          <w:bCs/>
          <w:sz w:val="28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8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Systemu Informacji Prawnej</w:t>
      </w:r>
      <w:r w:rsidRPr="00961E8C">
        <w:rPr>
          <w:rFonts w:ascii="Arial" w:eastAsia="Times New Roman" w:hAnsi="Arial" w:cs="Arial"/>
          <w:sz w:val="24"/>
          <w:szCs w:val="24"/>
          <w:lang w:eastAsia="pl-PL"/>
        </w:rPr>
        <w:t xml:space="preserve"> dla Uniwersytetu Jana Kochanowskiego w Kielcach,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>Oferujemy wykonanie zamówienia w zakresie objętym  Specyfikacją Istotnych Warunków Zamówienia za łączną cenę brutto: ..............................zł (słownie złotych: ........................................... ...................................................................) ; w tym  kwota netto ......................zł; i podatek VAT  ..... % w wysokości ...........zł.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>Cena uwzględnia  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F54172" w:rsidRPr="00961E8C" w:rsidRDefault="00F54172" w:rsidP="00F541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 xml:space="preserve">Zamówienie  wykonamy w terminie ................................................................. 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ze Specyfikacją Istotnych Warunków Zamówienia i nie wnosimy do nich  żadnych zastrzeżeń. Zdobyliśmy również konieczne informacje potrzebne do właściwej wyceny oraz właściwego wykonania przedmiotu zamówienia.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uważamy się za związanych niniejszą ofertą przez 60 dni, tj. do dnia ................................................ Bieg terminu związania ofertą rozpoczyna się  wraz z upływem terminu składania ofert. 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>Oświadczamy, że zawarty w Specyfikacji Istotnych Warunków Zamówienia  projekt umowy został przez nas zaakceptowany i zobowiązujemy się w przypadku wyboru naszej oferty, do zawarcia umowy na wymienionych w nim warunkach w miejscu i terminie wyznaczonym przez Zamawiającego. Jesteśmy świadomi, że gdyby z naszej winy nie doszło do zawarcia umowy wniesione przez nas wadium ulega przepadkowi.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>Na dostarczony sprzęt/oprogramowanie udzielimy gwarancji:</w:t>
      </w:r>
    </w:p>
    <w:p w:rsidR="00F54172" w:rsidRPr="00961E8C" w:rsidRDefault="00F54172" w:rsidP="00F5417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961E8C">
        <w:rPr>
          <w:rFonts w:ascii="Arial" w:eastAsia="Times New Roman" w:hAnsi="Arial" w:cs="Arial"/>
          <w:sz w:val="24"/>
          <w:szCs w:val="20"/>
          <w:lang w:eastAsia="pl-PL"/>
        </w:rPr>
        <w:t xml:space="preserve">Niezależnie od udzielonej gwarancji  </w:t>
      </w:r>
      <w:r w:rsidRPr="00961E8C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Wykonawca udziela ............... miesięcznej rękojmi.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>Wadium w kwocie ................. zł  zostało wniesione  w dniu .........................         w formie ................................................................... . Potwierdzenie w załączeniu.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54172" w:rsidRPr="00961E8C" w:rsidRDefault="00F54172" w:rsidP="00F541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>Oświadczamy, że wszystkie strony naszej oferty łącznie z wszystkimi załącznikami są ponumerowane i cała oferta składa się z ........ stron.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...................................................................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E8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(podpis oferenta lub osoby upoważnionej) </w:t>
      </w: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172" w:rsidRPr="00961E8C" w:rsidRDefault="00F54172" w:rsidP="00F54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4095" w:rsidRDefault="00A74095"/>
    <w:sectPr w:rsidR="00A7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3A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72"/>
    <w:rsid w:val="00A74095"/>
    <w:rsid w:val="00F5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barkot</dc:creator>
  <cp:lastModifiedBy>barkot</cp:lastModifiedBy>
  <cp:revision>1</cp:revision>
  <dcterms:created xsi:type="dcterms:W3CDTF">2013-03-26T11:21:00Z</dcterms:created>
  <dcterms:modified xsi:type="dcterms:W3CDTF">2013-03-26T11:22:00Z</dcterms:modified>
</cp:coreProperties>
</file>