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F" w:rsidRDefault="00E773FF" w:rsidP="00E773FF">
      <w:r>
        <w:t xml:space="preserve">Dokumentacja techniczna i opis przedmiotu zamówienia </w:t>
      </w:r>
      <w:r>
        <w:t>dostępne pod linkiem:</w:t>
      </w:r>
    </w:p>
    <w:p w:rsidR="003C543D" w:rsidRDefault="00E773FF" w:rsidP="00E773FF">
      <w:r>
        <w:t>https://bip.ujk.edu.pl/dzp/files/d/Za%C5%82%C4%85cznik%20nr%201%20do%20SIWZ%20-%20dokumentacja%20techniczna%20i%20opis%20przedmiotu.zip</w:t>
      </w:r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95"/>
    <w:rsid w:val="002A5895"/>
    <w:rsid w:val="003C543D"/>
    <w:rsid w:val="00E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2020-08-11T11:20:00Z</dcterms:created>
  <dcterms:modified xsi:type="dcterms:W3CDTF">2020-08-11T12:18:00Z</dcterms:modified>
</cp:coreProperties>
</file>