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8761" w14:textId="1192B8BF" w:rsidR="009D37EC" w:rsidRDefault="006D0C9E" w:rsidP="00CD23F3">
      <w:pPr>
        <w:pStyle w:val="Default"/>
        <w:spacing w:line="276" w:lineRule="auto"/>
        <w:ind w:left="4253"/>
        <w:jc w:val="both"/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</w:pPr>
      <w:r w:rsidRPr="009D37EC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 xml:space="preserve">Załącznik do Regulaminu </w:t>
      </w:r>
      <w:r w:rsidR="00325912" w:rsidRPr="009D37EC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 xml:space="preserve">przyznawania nagród </w:t>
      </w:r>
      <w:r w:rsidR="00CD23F3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>Rektora Uniwersytetu Jana Kochanowskiego w Kielcach</w:t>
      </w:r>
    </w:p>
    <w:p w14:paraId="01977FC4" w14:textId="77777777" w:rsidR="009D37EC" w:rsidRPr="009D37EC" w:rsidRDefault="009D37EC" w:rsidP="009D37EC">
      <w:pPr>
        <w:autoSpaceDE w:val="0"/>
        <w:autoSpaceDN w:val="0"/>
        <w:adjustRightInd w:val="0"/>
        <w:spacing w:after="0"/>
        <w:ind w:firstLine="4253"/>
        <w:jc w:val="both"/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</w:pPr>
      <w:r w:rsidRPr="009D37EC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>dla pracowników niebędących nauczycielami akademickimi</w:t>
      </w:r>
    </w:p>
    <w:p w14:paraId="15407FC0" w14:textId="77777777" w:rsidR="006D0C9E" w:rsidRPr="00325912" w:rsidRDefault="006D0C9E" w:rsidP="006D0C9E">
      <w:pPr>
        <w:autoSpaceDE w:val="0"/>
        <w:autoSpaceDN w:val="0"/>
        <w:adjustRightInd w:val="0"/>
        <w:spacing w:after="0"/>
        <w:jc w:val="right"/>
        <w:rPr>
          <w:rStyle w:val="Wyrnieniedelikatne"/>
          <w:rFonts w:ascii="Times New Roman" w:hAnsi="Times New Roman"/>
        </w:rPr>
      </w:pPr>
    </w:p>
    <w:p w14:paraId="2E2FFE01" w14:textId="77777777" w:rsidR="006D0C9E" w:rsidRPr="00325912" w:rsidRDefault="006D0C9E" w:rsidP="007656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2303952" w14:textId="77777777" w:rsidR="006D0C9E" w:rsidRPr="007656B9" w:rsidRDefault="006D0C9E" w:rsidP="007656B9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56B9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7F0CEA82" w14:textId="6084162C" w:rsidR="006D0C9E" w:rsidRPr="007656B9" w:rsidRDefault="006D0C9E" w:rsidP="0033338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7656B9">
        <w:rPr>
          <w:rFonts w:asciiTheme="minorHAnsi" w:hAnsiTheme="minorHAnsi" w:cstheme="minorHAnsi"/>
          <w:b/>
        </w:rPr>
        <w:t>o przyznanie nagrody</w:t>
      </w:r>
      <w:r w:rsidR="00333385">
        <w:rPr>
          <w:rFonts w:asciiTheme="minorHAnsi" w:hAnsiTheme="minorHAnsi" w:cstheme="minorHAnsi"/>
          <w:b/>
        </w:rPr>
        <w:t xml:space="preserve"> </w:t>
      </w:r>
      <w:r w:rsidR="00CD23F3">
        <w:rPr>
          <w:rFonts w:asciiTheme="minorHAnsi" w:hAnsiTheme="minorHAnsi" w:cstheme="minorHAnsi"/>
          <w:b/>
        </w:rPr>
        <w:t xml:space="preserve">Rektora Uniwersytetu Jana Kochanowskiego w Kielcach </w:t>
      </w:r>
      <w:r w:rsidR="00CD23F3">
        <w:rPr>
          <w:rFonts w:asciiTheme="minorHAnsi" w:hAnsiTheme="minorHAnsi" w:cstheme="minorHAnsi"/>
          <w:b/>
        </w:rPr>
        <w:br/>
      </w:r>
      <w:r w:rsidRPr="007656B9">
        <w:rPr>
          <w:rFonts w:asciiTheme="minorHAnsi" w:hAnsiTheme="minorHAnsi" w:cstheme="minorHAnsi"/>
          <w:b/>
        </w:rPr>
        <w:t>dla pracownika niebędącego nauczycielem akademickim</w:t>
      </w:r>
    </w:p>
    <w:p w14:paraId="2D8D6EBF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</w:p>
    <w:p w14:paraId="25DE500F" w14:textId="6B568109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o przyznanie nagrody ……... stopnia</w:t>
      </w:r>
      <w:r w:rsidR="00325912" w:rsidRPr="007656B9">
        <w:rPr>
          <w:rFonts w:cs="Calibri"/>
        </w:rPr>
        <w:t xml:space="preserve"> w kwocie ………….. </w:t>
      </w:r>
      <w:r w:rsidRPr="007656B9">
        <w:rPr>
          <w:rFonts w:cs="Calibri"/>
        </w:rPr>
        <w:t>.</w:t>
      </w:r>
    </w:p>
    <w:p w14:paraId="5CB20B8A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Zgłaszam wniosek o przyznanie nagrody pracownikowi:</w:t>
      </w:r>
    </w:p>
    <w:p w14:paraId="3571A0E6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imię i nazwisko………………………………………….</w:t>
      </w:r>
    </w:p>
    <w:p w14:paraId="63366361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 xml:space="preserve">zatrudnionemu w ………………………………………. </w:t>
      </w:r>
    </w:p>
    <w:p w14:paraId="388F798C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na stanowisku ……………………………………………..</w:t>
      </w:r>
    </w:p>
    <w:p w14:paraId="7336CC9E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 xml:space="preserve">Uzasadnienie wniosku: </w:t>
      </w:r>
    </w:p>
    <w:p w14:paraId="1854C4A9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  <w:sz w:val="18"/>
          <w:szCs w:val="18"/>
        </w:rPr>
        <w:t>(opis osiągnięć pracownika będących podstawą złożenia wniosku)</w:t>
      </w:r>
    </w:p>
    <w:p w14:paraId="06FF1BE1" w14:textId="1FBCF375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385">
        <w:rPr>
          <w:rFonts w:cs="Calibri"/>
        </w:rPr>
        <w:t>………………………………………………………………………………………………………………………………………………</w:t>
      </w:r>
    </w:p>
    <w:p w14:paraId="03DD381F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Stwierdzam, że przedstawione do nagrody osiągnięcia nie były wcześniej wyróżniane nagrodą rektora.</w:t>
      </w:r>
    </w:p>
    <w:p w14:paraId="1EA5FFD0" w14:textId="1CF7D097" w:rsidR="00325912" w:rsidRPr="007656B9" w:rsidRDefault="0032591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Kielce/Piotrków Trybunalski/Sandomierz*</w:t>
      </w:r>
      <w:r w:rsidR="006D0C9E" w:rsidRPr="007656B9">
        <w:rPr>
          <w:rFonts w:cs="Calibri"/>
        </w:rPr>
        <w:t>, dnia……………………………</w:t>
      </w:r>
    </w:p>
    <w:p w14:paraId="7BA21399" w14:textId="77777777" w:rsidR="00325912" w:rsidRPr="007656B9" w:rsidRDefault="00325912" w:rsidP="007656B9">
      <w:pPr>
        <w:spacing w:after="0" w:line="360" w:lineRule="auto"/>
        <w:jc w:val="both"/>
        <w:rPr>
          <w:rFonts w:cs="Calibri"/>
        </w:rPr>
      </w:pPr>
    </w:p>
    <w:p w14:paraId="5E204F3D" w14:textId="77777777" w:rsidR="00325912" w:rsidRPr="007656B9" w:rsidRDefault="00325912" w:rsidP="007656B9">
      <w:pPr>
        <w:spacing w:after="0" w:line="360" w:lineRule="auto"/>
        <w:jc w:val="both"/>
        <w:rPr>
          <w:rFonts w:cs="Calibri"/>
        </w:rPr>
      </w:pPr>
    </w:p>
    <w:p w14:paraId="24D7481F" w14:textId="409A75B1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ab/>
      </w:r>
      <w:r w:rsidRPr="007656B9">
        <w:rPr>
          <w:rFonts w:cs="Calibri"/>
        </w:rPr>
        <w:tab/>
      </w:r>
      <w:r w:rsidRPr="007656B9">
        <w:rPr>
          <w:rFonts w:cs="Calibri"/>
        </w:rPr>
        <w:tab/>
      </w:r>
      <w:r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7656B9">
        <w:rPr>
          <w:rFonts w:cs="Calibri"/>
        </w:rPr>
        <w:t>….</w:t>
      </w:r>
      <w:r w:rsidRPr="007656B9">
        <w:rPr>
          <w:rFonts w:cs="Calibri"/>
        </w:rPr>
        <w:t>…………………………….</w:t>
      </w:r>
    </w:p>
    <w:p w14:paraId="71F690FF" w14:textId="3D8C864F" w:rsidR="006D0C9E" w:rsidRPr="007656B9" w:rsidRDefault="006D0C9E" w:rsidP="007656B9">
      <w:pPr>
        <w:spacing w:after="0" w:line="360" w:lineRule="auto"/>
        <w:ind w:firstLine="6521"/>
        <w:jc w:val="both"/>
        <w:rPr>
          <w:rFonts w:cs="Calibri"/>
          <w:sz w:val="18"/>
          <w:szCs w:val="18"/>
        </w:rPr>
      </w:pPr>
      <w:r w:rsidRPr="007656B9">
        <w:rPr>
          <w:rFonts w:cs="Calibri"/>
          <w:sz w:val="18"/>
          <w:szCs w:val="18"/>
        </w:rPr>
        <w:t>podpis wnioskodawcy</w:t>
      </w:r>
    </w:p>
    <w:p w14:paraId="4FA2572A" w14:textId="4688EE03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Przyznaję nagrodę/odmawiam przyznania nagrody*: Uzasadnienie:</w:t>
      </w:r>
    </w:p>
    <w:p w14:paraId="21F6D83A" w14:textId="7DAA24BC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  <w:sz w:val="18"/>
          <w:szCs w:val="18"/>
        </w:rPr>
        <w:t>(uzasadnienia wymaga wyłącznie odmowa przyznania nagrody)</w:t>
      </w:r>
    </w:p>
    <w:p w14:paraId="309C064C" w14:textId="7E553407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385">
        <w:rPr>
          <w:rFonts w:cs="Calibri"/>
        </w:rPr>
        <w:t>………………………………………………………………………………………………………………………………………………</w:t>
      </w:r>
    </w:p>
    <w:p w14:paraId="35C2031C" w14:textId="6EFE2C87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Kielce, dnia……………………………</w:t>
      </w:r>
    </w:p>
    <w:p w14:paraId="051DEC9F" w14:textId="77777777" w:rsidR="006D0C9E" w:rsidRPr="007656B9" w:rsidRDefault="006D0C9E" w:rsidP="007656B9">
      <w:pPr>
        <w:spacing w:after="0" w:line="360" w:lineRule="auto"/>
        <w:ind w:left="5387"/>
        <w:jc w:val="both"/>
        <w:rPr>
          <w:rFonts w:cs="Calibri"/>
        </w:rPr>
      </w:pPr>
    </w:p>
    <w:p w14:paraId="680B4329" w14:textId="506339DB" w:rsidR="006D0C9E" w:rsidRPr="007656B9" w:rsidRDefault="007656B9" w:rsidP="007656B9">
      <w:pPr>
        <w:spacing w:after="0" w:line="360" w:lineRule="auto"/>
        <w:ind w:left="5672" w:firstLine="140"/>
        <w:jc w:val="both"/>
        <w:rPr>
          <w:rFonts w:cs="Calibri"/>
        </w:rPr>
      </w:pPr>
      <w:r>
        <w:rPr>
          <w:rFonts w:cs="Calibri"/>
        </w:rPr>
        <w:t xml:space="preserve">                   </w:t>
      </w:r>
      <w:r w:rsidR="006D0C9E" w:rsidRPr="007656B9">
        <w:rPr>
          <w:rFonts w:cs="Calibri"/>
        </w:rPr>
        <w:t>…………………………….</w:t>
      </w:r>
    </w:p>
    <w:p w14:paraId="131C6CF7" w14:textId="77777777" w:rsidR="006D0C9E" w:rsidRPr="007656B9" w:rsidRDefault="006D0C9E" w:rsidP="007656B9">
      <w:pPr>
        <w:spacing w:after="0" w:line="360" w:lineRule="auto"/>
        <w:ind w:firstLine="7088"/>
        <w:jc w:val="both"/>
        <w:rPr>
          <w:rFonts w:cs="Calibri"/>
          <w:sz w:val="18"/>
          <w:szCs w:val="18"/>
        </w:rPr>
      </w:pPr>
      <w:r w:rsidRPr="007656B9">
        <w:rPr>
          <w:rFonts w:cs="Calibri"/>
          <w:sz w:val="18"/>
          <w:szCs w:val="18"/>
        </w:rPr>
        <w:t>podpis rektora</w:t>
      </w:r>
    </w:p>
    <w:p w14:paraId="448CF6E1" w14:textId="64574133" w:rsidR="00C958F7" w:rsidRPr="00E061FA" w:rsidRDefault="00325912" w:rsidP="007656B9">
      <w:pPr>
        <w:spacing w:after="0" w:line="360" w:lineRule="auto"/>
        <w:jc w:val="both"/>
        <w:rPr>
          <w:rFonts w:cs="Calibri"/>
          <w:sz w:val="18"/>
          <w:szCs w:val="18"/>
        </w:rPr>
      </w:pPr>
      <w:r w:rsidRPr="007656B9">
        <w:rPr>
          <w:rFonts w:cs="Calibri"/>
        </w:rPr>
        <w:t xml:space="preserve">* </w:t>
      </w:r>
      <w:r w:rsidR="00E061FA">
        <w:rPr>
          <w:rFonts w:cs="Calibri"/>
          <w:sz w:val="18"/>
          <w:szCs w:val="18"/>
        </w:rPr>
        <w:t>n</w:t>
      </w:r>
      <w:r w:rsidRPr="007656B9">
        <w:rPr>
          <w:rFonts w:cs="Calibri"/>
          <w:sz w:val="18"/>
          <w:szCs w:val="18"/>
        </w:rPr>
        <w:t>iepotrzebne skreślić</w:t>
      </w:r>
    </w:p>
    <w:sectPr w:rsidR="00C958F7" w:rsidRPr="00E061FA" w:rsidSect="00A1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A65A8"/>
    <w:multiLevelType w:val="hybridMultilevel"/>
    <w:tmpl w:val="8914695C"/>
    <w:lvl w:ilvl="0" w:tplc="51E4FA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8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9E"/>
    <w:rsid w:val="00325912"/>
    <w:rsid w:val="00333385"/>
    <w:rsid w:val="004A3135"/>
    <w:rsid w:val="006D0C9E"/>
    <w:rsid w:val="007656B9"/>
    <w:rsid w:val="009D37EC"/>
    <w:rsid w:val="00A01EFA"/>
    <w:rsid w:val="00A153D0"/>
    <w:rsid w:val="00AA435B"/>
    <w:rsid w:val="00C75B05"/>
    <w:rsid w:val="00CD23F3"/>
    <w:rsid w:val="00E061FA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E721"/>
  <w15:docId w15:val="{8DC7C654-6818-4EC0-914D-60C188D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0C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6D0C9E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3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Cichecka-Gil</dc:creator>
  <cp:lastModifiedBy>Katarzyna Piotrowska</cp:lastModifiedBy>
  <cp:revision>10</cp:revision>
  <dcterms:created xsi:type="dcterms:W3CDTF">2022-06-20T08:36:00Z</dcterms:created>
  <dcterms:modified xsi:type="dcterms:W3CDTF">2022-10-17T12:44:00Z</dcterms:modified>
</cp:coreProperties>
</file>